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BFB" w:rsidRDefault="00020B45" w:rsidP="00020B45">
      <w:pPr>
        <w:jc w:val="center"/>
        <w:rPr>
          <w:b/>
          <w:i/>
        </w:rPr>
      </w:pPr>
      <w:r>
        <w:rPr>
          <w:b/>
          <w:i/>
        </w:rPr>
        <w:t>Ashley’s wonderful life</w:t>
      </w:r>
    </w:p>
    <w:p w:rsidR="00020B45" w:rsidRDefault="00020B45" w:rsidP="00020B45">
      <w:pPr>
        <w:jc w:val="center"/>
        <w:rPr>
          <w:b/>
          <w:i/>
        </w:rPr>
      </w:pPr>
    </w:p>
    <w:p w:rsidR="00020B45" w:rsidRDefault="00020B45" w:rsidP="00020B45">
      <w:pPr>
        <w:jc w:val="center"/>
      </w:pPr>
      <w:r>
        <w:t>The contents of this story are completely fictional concocted in my own head</w:t>
      </w:r>
    </w:p>
    <w:p w:rsidR="00020B45" w:rsidRDefault="00020B45" w:rsidP="00020B45">
      <w:pPr>
        <w:jc w:val="center"/>
      </w:pPr>
    </w:p>
    <w:p w:rsidR="00020B45" w:rsidRDefault="00020B45" w:rsidP="00020B45">
      <w:pPr>
        <w:jc w:val="center"/>
      </w:pPr>
      <w:r>
        <w:t>Chapter 1</w:t>
      </w:r>
    </w:p>
    <w:p w:rsidR="00020B45" w:rsidRDefault="00020B45" w:rsidP="00020B45">
      <w:pPr>
        <w:jc w:val="center"/>
      </w:pPr>
      <w:r>
        <w:t>The beginning</w:t>
      </w:r>
    </w:p>
    <w:p w:rsidR="00020B45" w:rsidRDefault="00020B45" w:rsidP="00020B45">
      <w:pPr>
        <w:jc w:val="center"/>
      </w:pPr>
    </w:p>
    <w:p w:rsidR="00020B45" w:rsidRPr="00020B45" w:rsidRDefault="00020B45" w:rsidP="00020B45">
      <w:r>
        <w:t xml:space="preserve">As far as she can remember it all started when she was four. Her daddy would bring her back to his room make her take off her clothes and sit on his face, or </w:t>
      </w:r>
      <w:proofErr w:type="gramStart"/>
      <w:r>
        <w:t>lay</w:t>
      </w:r>
      <w:proofErr w:type="gramEnd"/>
      <w:r>
        <w:t xml:space="preserve"> on the bed and spread her legs while daddy would play with her privates until she felt really good inside. She always loved the games with her daddy and never could wait to get home to have playtime. As she grew older her father became more </w:t>
      </w:r>
      <w:proofErr w:type="spellStart"/>
      <w:r>
        <w:t>persistant</w:t>
      </w:r>
      <w:proofErr w:type="spellEnd"/>
      <w:r>
        <w:t xml:space="preserve"> in his playing and would even have her come into the house after school and come straight back to his bedroom already naked with the camera ready for him to touch her beautiful soft skin. Ashley was a tan girl very petite and very </w:t>
      </w:r>
      <w:proofErr w:type="gramStart"/>
      <w:r>
        <w:t>cute,</w:t>
      </w:r>
      <w:proofErr w:type="gramEnd"/>
      <w:r>
        <w:t xml:space="preserve"> the fact that the school she had begun to go to forced her to wear very short plaid skirts certainly did not help her father control himself. He loved to leave them on her while he pulled her panties down and taste her sweet juices as he licked her to a tiny orgasm. As she grew older he would always try something new </w:t>
      </w:r>
      <w:proofErr w:type="spellStart"/>
      <w:r>
        <w:t>usully</w:t>
      </w:r>
      <w:proofErr w:type="spellEnd"/>
      <w:r>
        <w:t xml:space="preserve"> around once a year. By her fifth birthday his finger had made it almost three quarters of the way into her tight little pink pussy and she could take the head of his cock into her tiny little throat. By 6 she could take most of her </w:t>
      </w:r>
      <w:proofErr w:type="spellStart"/>
      <w:r>
        <w:t>fathers</w:t>
      </w:r>
      <w:proofErr w:type="spellEnd"/>
      <w:r>
        <w:t xml:space="preserve"> </w:t>
      </w:r>
      <w:proofErr w:type="gramStart"/>
      <w:r>
        <w:t>cock  in</w:t>
      </w:r>
      <w:proofErr w:type="gramEnd"/>
      <w:r>
        <w:t xml:space="preserve"> her tiny little ass without much pain, and by 7 she could fully ride his swollen cock anally and take half of his cock into her pussy. She loved riding her daddies cock almost as much as she loved letting him lick her. It just felt so good especially when the wave would overtake her body as she fell into an orgasm. Her father always took videos and he was very proud of this, many of the videos included little Ashley screaming in pleasure as he mercilessly ass fucked his young daughter. He would sometimes get her to suck him off as he watched her get fucked on the television.</w:t>
      </w:r>
      <w:bookmarkStart w:id="0" w:name="_GoBack"/>
      <w:bookmarkEnd w:id="0"/>
    </w:p>
    <w:sectPr w:rsidR="00020B45" w:rsidRPr="00020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45"/>
    <w:rsid w:val="00020B45"/>
    <w:rsid w:val="0022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Napalmdeath</dc:creator>
  <cp:lastModifiedBy>Napalmdeath</cp:lastModifiedBy>
  <cp:revision>1</cp:revision>
  <dcterms:created xsi:type="dcterms:W3CDTF">2012-04-10T04:21:00Z</dcterms:created>
  <dcterms:modified xsi:type="dcterms:W3CDTF">2012-04-10T04:31:00Z</dcterms:modified>
</cp:coreProperties>
</file>