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New Girl put In her Place</w:t>
      </w:r>
    </w:p>
    <w:p>
      <w:pPr>
        <w:pStyle w:val="Normal"/>
        <w:bidi w:val="0"/>
        <w:jc w:val="left"/>
        <w:rPr/>
      </w:pPr>
      <w:r>
        <w:rPr/>
        <w:t>by gwentman</w:t>
      </w:r>
    </w:p>
    <w:p>
      <w:pPr>
        <w:pStyle w:val="Normal"/>
        <w:bidi w:val="0"/>
        <w:jc w:val="left"/>
        <w:rPr/>
      </w:pPr>
      <w:r>
        <w:rPr/>
      </w:r>
    </w:p>
    <w:p>
      <w:pPr>
        <w:pStyle w:val="Normal"/>
        <w:bidi w:val="0"/>
        <w:jc w:val="left"/>
        <w:rPr>
          <w:b/>
          <w:b/>
          <w:bCs/>
        </w:rPr>
      </w:pPr>
      <w:r>
        <w:rPr>
          <w:b/>
          <w:bCs/>
        </w:rPr>
        <w:t xml:space="preserve">New Girl put In her Place Part </w:t>
      </w:r>
      <w:r>
        <w:rPr>
          <w:b/>
          <w:bCs/>
        </w:rPr>
        <w:t>4.</w:t>
      </w:r>
    </w:p>
    <w:p>
      <w:pPr>
        <w:pStyle w:val="Normal"/>
        <w:bidi w:val="0"/>
        <w:jc w:val="left"/>
        <w:rPr>
          <w:b/>
          <w:b/>
          <w:bCs/>
        </w:rPr>
      </w:pPr>
      <w:r>
        <w:rPr/>
      </w:r>
    </w:p>
    <w:p>
      <w:pPr>
        <w:pStyle w:val="Normal"/>
        <w:bidi w:val="0"/>
        <w:jc w:val="left"/>
        <w:rPr>
          <w:b/>
          <w:b/>
          <w:bCs/>
        </w:rPr>
      </w:pPr>
      <w:r>
        <w:rPr/>
        <w:t>Josie and her friends Mary and Lisa were accompanying Catherine to her house. Josie thanks to all of Lisa's photo and recording work now had plenty of evidence to take total control of this girl their beautiful classmate. They had her phone number and soon they would know exactly where she lived. Josie was determined that there would be no escape for Catherine now that she and her friends had regained the upper hand. Knowing where Catherine lived would be the icing on the cake for what had been a very successful day beyond her wildest dreams.</w:t>
        <w:br/>
        <w:br/>
        <w:t>Catherine for her part had not wanted this strange group of girls to be her friends let alone know where she lived but she had no choice, unless she had wanted to walk home totally naked.</w:t>
        <w:br/>
        <w:br/>
        <w:t>Mary could not help having some more fun at Catherine's expense.</w:t>
        <w:br/>
        <w:br/>
        <w:t>' Heh Cath I bet its great going commando. You probably need some air round that wet pussy . Cool it down a bit. '</w:t>
        <w:br/>
        <w:br/>
        <w:t>Catherine was annoyed at this but new she could not afford to provoke any of these girls with the sexually explicit material they had collected on her that afternoon. She new she had to play for time and try and figure how to get out of this predicament. She wanted to say something witty but could think of nothing. It was Josie who replied.</w:t>
        <w:br/>
        <w:br/>
        <w:t>' O leave her alone stop fooling with her. After all pet baby gave her knickers to me as a present. ' This annoyed Catherine even more how long was this pet baby nonsense going to go on for. She decided to stay silent. This was not an option Josie was determined for her to speak.</w:t>
        <w:br/>
        <w:br/>
        <w:t>' Pet baby it would be nice of you to thank me for standing up for you I said I would but you must obey my every command. Otherwise I may let Lisa post all of those interesting shots. ' Catherine was forced to reply.</w:t>
        <w:br/>
        <w:br/>
        <w:t>' Thank you Josie. '</w:t>
        <w:br/>
        <w:br/>
        <w:t>' No no pet baby that is so wrong. You mean Mistress Josie. ' While Josie said this Lisa waved her phone in Catherine's face and said.</w:t>
        <w:br/>
        <w:br/>
        <w:t>' Should I press send'</w:t>
        <w:br/>
        <w:br/>
        <w:t>' No please don't. Thank you Mistress Josie '</w:t>
        <w:br/>
        <w:br/>
        <w:t>Josie was just loving the power she was beginning to exercise over Catherine. She would now be back in charge at school with the bonus of controlling this girl and controlling all her classmates via her control of Catherine. Eventually they got to Catherine's house and watched her go in. Catherine was so glad to escape these girls company. Josie, Mary and Lisa kept looking at the house from a discrete distance for over ten minutes just in case she had gone to a friends to fool them. After all she was an A grade student but they left after they were convinced that this was Catherine's home.</w:t>
        <w:br/>
        <w:br/>
        <w:t xml:space="preserve">Later that night Lisa forwarded all the photographs and filming of Catherine's initiation. Josie watched it all in the privacy of her own bedroom and masturbated to several of the images. The next day a Saturday off from school the three girls met and discussed all their material. Lisa had also in filming Catherine had plenty of photo's and filming of the boys and their actions. Lisa had lingered on the boys groin area's and bulges were apparent under their trousers. All three girls decided that they had material if required to possibly blackmail the boys in future if they wanted too. But their main focus was their new toy, pet baby Catherine. Josie lived only with her mum who was a nurse who had medical equipment at home. Next weekend her mother was going away from the Friday to the Sunday evening. A plan was formulating in Josie's mind which she shared with her two friends. They all thought it was a great idea and would be such terrific fun. They wondered how they would get through the week at school they were so excited about what they planned for the next weekend. </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b/>
          <w:bCs/>
        </w:rPr>
        <w:t>Re: New Girl put In her Place Part 3 +4</w:t>
      </w:r>
    </w:p>
    <w:p>
      <w:pPr>
        <w:pStyle w:val="Normal"/>
        <w:bidi w:val="0"/>
        <w:jc w:val="left"/>
        <w:rPr>
          <w:b/>
          <w:b/>
          <w:bCs/>
        </w:rPr>
      </w:pPr>
      <w:r>
        <w:rPr/>
      </w:r>
    </w:p>
    <w:p>
      <w:pPr>
        <w:pStyle w:val="Normal"/>
        <w:bidi w:val="0"/>
        <w:jc w:val="left"/>
        <w:rPr>
          <w:b/>
          <w:b/>
          <w:bCs/>
        </w:rPr>
      </w:pPr>
      <w:r>
        <w:rPr/>
        <w:t>Catherine had to summon up all her courage to go back into school the following Monday. After all last Friday on the way home she had been ambushed by six of her classmates and been stripped totally naked. Yet under their stimulation her body had become aroused more than she had ever experienced before. This had resulted in her having a massive orgasm. She had spent part of the weekend wondering if she had some kind of sexual perversion. Surely if she hated what had happened totally she would not have got wet and eventually cum. Although she was mature for her age both physically and mentally these were perplexing questions for somebody who was only 14 years of age.</w:t>
      </w:r>
    </w:p>
    <w:p>
      <w:pPr>
        <w:pStyle w:val="Normal"/>
        <w:bidi w:val="0"/>
        <w:jc w:val="left"/>
        <w:rPr>
          <w:b/>
          <w:b/>
          <w:bCs/>
        </w:rPr>
      </w:pPr>
      <w:r>
        <w:rPr/>
      </w:r>
    </w:p>
    <w:p>
      <w:pPr>
        <w:pStyle w:val="Normal"/>
        <w:bidi w:val="0"/>
        <w:jc w:val="left"/>
        <w:rPr>
          <w:b/>
          <w:b/>
          <w:bCs/>
        </w:rPr>
      </w:pPr>
      <w:r>
        <w:rPr/>
        <w:t>Yet Catherine was determined not to be driven out of her new school and she was going to look her immaculate best on returning to school after the weekend which had given her a gap of two days to get over Friday's ordeal. Catherine paid particular attention to brushing her long black hair ensuring that it would look its best. She dressed in her usual white blouse, school tie, blue skirt, white socks and flat black shoes</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b/>
          <w:bCs/>
        </w:rPr>
        <w:t>Re: New Girl put In her Place Part 3</w:t>
      </w:r>
    </w:p>
    <w:p>
      <w:pPr>
        <w:pStyle w:val="Normal"/>
        <w:bidi w:val="0"/>
        <w:jc w:val="left"/>
        <w:rPr>
          <w:b/>
          <w:b/>
          <w:bCs/>
        </w:rPr>
      </w:pPr>
      <w:r>
        <w:rPr/>
      </w:r>
    </w:p>
    <w:p>
      <w:pPr>
        <w:pStyle w:val="Normal"/>
        <w:bidi w:val="0"/>
        <w:jc w:val="left"/>
        <w:rPr>
          <w:b/>
          <w:b/>
          <w:bCs/>
        </w:rPr>
      </w:pPr>
      <w:r>
        <w:rPr/>
        <w:t>Catherine's first two days back at school were unpleasant but not as bad as she had imagined. The three boys that had been present at her stripping had different responses to her. She blushed when she saw them knowing that they had seen her totally exposed. Joe was the worst constantly grinning at her. Matt appeared confused and overwhelmed after the incident with the coke bottle and did not know how to respond to her anymore. Luke who Catherine had really liked seemed upset about his role in her stripping and somewhat sorry. Yet she could not forget how turned on she had got when he was fondling her breasts and playing with her nipples.</w:t>
      </w:r>
    </w:p>
    <w:p>
      <w:pPr>
        <w:pStyle w:val="Normal"/>
        <w:bidi w:val="0"/>
        <w:jc w:val="left"/>
        <w:rPr>
          <w:b/>
          <w:b/>
          <w:bCs/>
        </w:rPr>
      </w:pPr>
      <w:r>
        <w:rPr/>
      </w:r>
    </w:p>
    <w:p>
      <w:pPr>
        <w:pStyle w:val="Normal"/>
        <w:bidi w:val="0"/>
        <w:jc w:val="left"/>
        <w:rPr>
          <w:b/>
          <w:b/>
          <w:bCs/>
        </w:rPr>
      </w:pPr>
      <w:r>
        <w:rPr/>
        <w:t>Catherine was more worried about the strange tomboy girl Josie and her two friends Mary and Lisa. She had guessed by know that it was Josie who had planned her initiation and the form that it would take. Yet in class and formal situations around school all three girls were fine to her and more friendly than ever before. She found it a bit strange that Josie started winking at her each morning. Given what had happened last Friday this made Catherine blush as well.</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b/>
          <w:bCs/>
        </w:rPr>
        <w:t>Re: New Girl put In her Place Part 3</w:t>
      </w:r>
    </w:p>
    <w:p>
      <w:pPr>
        <w:pStyle w:val="Normal"/>
        <w:bidi w:val="0"/>
        <w:jc w:val="left"/>
        <w:rPr>
          <w:b/>
          <w:b/>
          <w:bCs/>
        </w:rPr>
      </w:pPr>
      <w:r>
        <w:rPr/>
      </w:r>
    </w:p>
    <w:p>
      <w:pPr>
        <w:pStyle w:val="Normal"/>
        <w:bidi w:val="0"/>
        <w:jc w:val="left"/>
        <w:rPr>
          <w:b/>
          <w:b/>
          <w:bCs/>
        </w:rPr>
      </w:pPr>
      <w:r>
        <w:rPr/>
        <w:t>Except for the blushing in front of the boys every time she caught theirs eyes upon her, the most difficult part of the week back in school after the weekend was the rest breaks between lessons such as lunchtime . Josie , Mary and Lisa insisted that she spend all of her break times now with them. Catherine found all three girls quite strange as they all seemed very much tomboys and never wore skirts ,all three wearing the alternative school regulation trousers . Yet the most annoying part of these free periods when the four of them were alone was Josie continuing to insist when Catherine spoke to her that she address her as Mistress Josie.</w:t>
      </w:r>
    </w:p>
    <w:p>
      <w:pPr>
        <w:pStyle w:val="Normal"/>
        <w:bidi w:val="0"/>
        <w:jc w:val="left"/>
        <w:rPr>
          <w:b/>
          <w:b/>
          <w:bCs/>
        </w:rPr>
      </w:pPr>
      <w:r>
        <w:rPr/>
      </w:r>
    </w:p>
    <w:p>
      <w:pPr>
        <w:pStyle w:val="Normal"/>
        <w:bidi w:val="0"/>
        <w:jc w:val="left"/>
        <w:rPr>
          <w:b/>
          <w:b/>
          <w:bCs/>
        </w:rPr>
      </w:pPr>
      <w:r>
        <w:rPr/>
        <w:t>Josie watched Catherine very closely these first days back at school after her stripping. She saw that the girl was almost treading on egg shells around her and her two friends to ensure that she did not upset them in anyway. Josie was just loving the way Catherine had to call her Mistress and she could see that this girl resented having to do so, though she knew she had no option. Outside of the classroom and the presence of teachers Josie only referred to Catherine when speaking to her as pet baby and got Mary and Lisa to do the same. This they both did to their great amusement. The look in Catherine's eyes of anger were a pure picture, though the girl to her credit did not say anything. Josie was finding getting Catherine to obey here when this attractive girl did not really want to quite exciting and loved the feeling of power this gave her.</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LibreOffice/7.1.0.3$Windows_X86_64 LibreOffice_project/f6099ecf3d29644b5008cc8f48f42f4a40986e4c</Application>
  <AppVersion>15.0000</AppVersion>
  <Pages>3</Pages>
  <Words>1399</Words>
  <Characters>6171</Characters>
  <CharactersWithSpaces>7570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2021-02-10T05:25:23Z</dcterms:created>
  <dc:creator>Vanessa Evans</dc:creator>
  <dc:description/>
  <dc:language>en-GB</dc:language>
  <cp:lastModifiedBy>Vanessa Evans</cp:lastModifiedBy>
  <dcterms:modified xsi:type="dcterms:W3CDTF">2021-02-10T05:31:56Z</dcterms:modified>
  <cp:revision>2</cp:revision>
  <dc:subject/>
  <dc:title/>
</cp:coreProperties>
</file>