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7A07881" Type="http://schemas.openxmlformats.org/officeDocument/2006/relationships/officeDocument" Target="/word/document.xml" /><Relationship Id="coreR17A0788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How It All Started (Intro)</w:t>
      </w:r>
    </w:p>
    <w:p>
      <w:pPr>
        <w:rPr>
          <w:rFonts w:ascii="Verdana" w:hAnsi="Verdana"/>
        </w:rPr>
      </w:pPr>
      <w:r>
        <w:rPr>
          <w:rFonts w:ascii="Verdana" w:hAnsi="Verdana"/>
        </w:rPr>
        <w:t>hockeyfan</w:t>
      </w:r>
    </w:p>
    <w:p>
      <w:pPr>
        <w:rPr>
          <w:rFonts w:ascii="Verdana" w:hAnsi="Verdana"/>
        </w:rPr>
      </w:pPr>
      <w:r>
        <w:rPr>
          <w:rFonts w:ascii="Verdana" w:hAnsi="Verdana"/>
        </w:rPr>
        <w:t>Fri Nov 9, 2007 12:1671.60.57.170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Hi all,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I'm a long time reader, but this is my first story attempt. It is a blend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fiction and an actual experience of mine. The standard names are changed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such to protect the guilty, so-to-speak.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This first chapter is mostly set-up (no real nudity), but if you like where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the storyline is heading, I'll gladly post more. I have more adventures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note form, so I'd need to flush them out, but I was hoping to get some initial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feedback. I apolgize for any lingering grammar mistakes, as I'm far from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English major, but I try to cleanup what I can.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Thanks,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HF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How It All Started (Ch. 1)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hockeyfanHow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Fri Nov 9, 2007 12:1771.60.57.170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To provide some background, my name is Will. I’ve always enjoyed a dominant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position in relationships. But instead of manifesting domination with whips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and chains, I truly enjoy enforcing my dominance through her nudity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exhibitionism.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For me, it’s vital that she enjoys the experience and is willing to push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boundaries at my direction and insistence. I get a rush seeing her submit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will to the overwhelming wave of emotion, embarrassment, or humiliation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being naked in a situation where the normal person would be fully clothed.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It’s the thoughts that race through her head and feelings that flow through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her body that I want to produce. It’s what I call a “streaker’s high.” I’m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looking to produce utter fear and degradation.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The biggest problem I seemed to have is finding the right woman to submit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my vision of a relationship. But some time ago, when I started graduate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school, I met a 24 year old bombshell, Danielle. She’s the woman of every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man’s dreams – tall, blond and a killer body. As a law student, Danielle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also a smart and career-oriented, a major turn on for me. So, I’ve met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great woman I cannot get of my head (either head). Now, I’ve got two problems: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1) I can’t imagine a law student has much of a wild side to exploit, and 2)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she was in a relationship at the time.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Although I thought Danielle’s boyfriend at the time was a loser, I figured no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man on earth was dumb enough to screw-up a relationship and let this girl hit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he free agent market. I had some inclination that things were not 100% between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the two of them because Danielle and I were flirty, but it seemed that flirty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was as good as it would get. About six months later, my luck changed, as I got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word that Danielle was single.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At this point, I was not sure how to tread. I certainly knew what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wanted…Danielle. But I did not want to be too intrusive and I wanted to allow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her to get over the 2+ year relationship she just left. After some time, on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Friday evening, I invited Danielle to grab a bite to eat and catch a movie.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didn’t necessarily pitch it as a “date night,” but as we’d come to find out,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this evening sent us down a path that we’d never turn back.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By now, we were trying to kill time until our 10 p.m. movie. The conversation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turned to relationships; more specifically, we started to discuss what we want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in a relationship. At one point, she caught me off guard by saying, “You’re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always so sweet and respectful, any woman would be lucky to have you as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boyfriend.” Here was my moment, the door was wide open. What did I do? I got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cold feet and did nothing. Damn it.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Conversation continued and turned towards the bedroom when she was trying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describe why she broke off her last relationship. Danielle said, “I’m kind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embarrassed to say so, but he used to dominate me in the bedroom. I actually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liked being submissive, being called a slut, and being commanded to perform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his whim. But he became violent and was turned on by my physical pain. I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hated the pain, but thought that maybe I’d grow to like it. It just became too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much, too scary.” After a pause, she continued, “I’m sorry, I cannot believe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just told you that.”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To break the somewhat awkward tension, I replied, “Don’t worry about it,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understand.”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“What do you mean you understand?” she asked inquisitively, “You also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being dominated?”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“No, I like enjoy being dominant in the bedroom.”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“You seem way too nice to be hurting anyone with whips and chains,”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replied.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I explained, “I’m not into pain or physical punishment, I guess you’d say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I’m more into the experience of dominance and submission as a way to heighten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and stimulate the relationship and carry that into the bedroom.”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“What do you mean?”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“I make rules and have my girlfriend, if I had one, follow them and do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things that might be a little embarrassing for her to exert my dominance.”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“Like what?”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“For starters, I’d only ever allow my girlfriend to wear dresses or skirts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when we’re out on a date, because 1) I find them to be sexy and 2) I’d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easier access to her.”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She replied, “It sounds interesting, but doesn’t sound all that hard. I mean,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I’m wearing a skirt right now, and although I like how I look, it does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seem overly stimulating.”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Seeing how far this might go, I responded, “Well, see, if you wanted to be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girlfriend, you’d have to go to the bathroom, take off your panties, and give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them to me.”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With a smile on her face, she asked, “So that’s all it would take to be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girlfriend…just giving you my panties?”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I replied, “That’s just the first step.”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With that, and to my surprise, she immediately excused herself and headed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the bathroom. A minute later, she emerged with her right hand clenched tightly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in a fist. As she sat down, she opened her fist and placed a hot pink thong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onto the table and said, “There, you go.”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I’m sure I was smiling from ear-to-ear as I asked, “So how does it feel to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sitting in the middle of a one of our favorite hangouts without wearing any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panties under your skirt?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She replies, “I feel really kind of naughty. I’m getting a little excited.”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“Perfect…let’s get the check.”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I motion to our waiter across the room for the check. A few minutes later,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arrives at the table and nearly puts the check on the pink panties, but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obvious he saw them sitting there. The look in Danielle’s face was priceless.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I’m sure it was a combination of guilt, embarrassment, and pride.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Once we were outside the restaurant, Danielle turned to me and said, “I can’t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believe he saw my panties just sitting on the table. I’m so embarrassed.”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I smiled and said, “I know. And since I know you’re not going to need those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anymore, I left them for him…a little extra tip, you could say.”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Danielle’s eyes grew wide and all she said was “William…oh my…” as I cut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off with a passionate kiss. As our lips were locked, she ran her hand over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front of my pants…I knew this night was going to be the start of something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amazing.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2007-11-12T12:24:00Z</dcterms:created>
  <cp:lastModifiedBy>V PC</cp:lastModifiedBy>
  <dcterms:modified xsi:type="dcterms:W3CDTF">2018-03-29T15:34:47Z</dcterms:modified>
  <cp:revision>3</cp:revision>
  <dc:title> </dc:title>
</cp:coreProperties>
</file>