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E5B704B" Type="http://schemas.openxmlformats.org/officeDocument/2006/relationships/officeDocument" Target="/word/document.xml" /><Relationship Id="coreR2E5B704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Girl's School Disciplinarian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PART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By Bobbi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Hazel was delighted that he had been selected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among several applicants to be the assistant headmaster, 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this case assistant to the headmistress, of one of the most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exclusive girl's school in the country.  The entire staff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Greenwich Academy was female, except for a very elderly biology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teacher and, now, Richard.  Fresh from school, himself, having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just received his master's in English literature, Richard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looking for a teaching position.  An interview over lunch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Greenwich's lovely headmistress, Ann Henderson,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clinched the job.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know the assistant head acts as the school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disciplinarian." Ann had said grinning broadly, "I wonder if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 aware of that."  Richard was, indeed, unaware of that part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job and Ann had explained the discipline practices 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Greenwich.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"Girls are sent here by very conservative families who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want them to behave in a traditional way.  Therefore, they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insist on old-fashioned discipline and give us written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authorization to administer it."  Ann Henderson laughed when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continued to look puzzled. "We use corporal punishment,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Richard," she said.  "In addition to teaching them literature,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will have to spank them - that is the younger ones.  Girls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16 and older are put over a punishment horse and a rattan cane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is applied to their bare bottoms."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She smiled at his obvious embarrassment.  "You'll get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used to it.  There is always a female there to help you, usually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me, and we do all the bottom baring that is necessary. All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to do is apply the punishment."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At the thought that he would be spanking bare female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backsides, Richard had blushed deeply.  Then, as he cooled off,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noticed that the conversation was really exciting his new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superior.  "Ms. Henderson," he said finally, "I'll try to do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job properly."  She had insisted on his calling her Ann and,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when they shook hands to seal their new relationship, her hand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lingered on his arm squeezing it warmly.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That had been a few weeks ago before the beginning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new term.  Now, the school year was well under way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tonight was his first experience as disciplinarian.  With some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hesitation, he walked toward his office exactly at 8:00 P.M.,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time set for the week's punishments.  There were three girls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waiting for him on the bench outside the office, their eyes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averted and obviously distressed as they anticipated their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fate.  One of them, apparently the oldest, looked quite adult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well developed notwithstanding the school uniform that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wore. For a moment their eyes met and the girl blushed deeply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recognized the man who was about to discipline her.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Ann was already in the office preparing for the evening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session.  She had placed a straight backed chair in the center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room and rolled the horse out of a closet, firmly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locking its wheels in place after it had been set in an open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area of the office.  It was the kind used for gymnastics with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padded leather top.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"We start with the youngest." Ann said,"that gives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older girls a little more time to think about what's coming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appreciate the lesson all the more.  This paddle is what we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use on the youngsters."  She handed him a thin wooden paddle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through which several smooth round holes had been drilled.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At a signal from Ann, another female teacher who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assisting brought the first girl into the room.  She was a very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nervous 12 year old who had been caught stealing . "Well,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Doris," said Ann, "you're going to get a spanking and I hope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learn not to take other people's things.  Now, go and place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yourself over Mr. Hazel's lap."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young girl, tears already beginning to roll down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cheeks, begged to be spared the painful punishment. "Please, Ms.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Henderson, I don't want to be..to be spanked.  I'll never do it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"Nonsense, Doris, you deserve a spanking and you're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going to get one. If you delay, it will only be harder for you."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Crying loudly, the girl lay across Richard's lap as 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adjusted her small body so that the child's buttocks were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properly positioned under his right hand.  Ann lifted Doris's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school uniform jumper out of the way and lowered the white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cotton knickers to a point just under the curve of the bottom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cheeks completely exposing the spanking area.  Taking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paddle, Richard applied it to the round cheeks firmly,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alternating from one to the other.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"Yike........yeow......oh......ouch."  The hapless girl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yelped as the paddle struck her resiliant bottom cheeks, each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solid smack leaving a red blotch on the girl's round backside.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Doris kicked her legs vigorously,  Richard realized that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paddle was imparting a painful sting even though he was not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swinging it very hard. A simple snap of the wrist brought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wicked instrument rushing through the air to hit the exposed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 with a loud report. The howl from the young student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testified to the pain it must be causing.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After a few minutes, the young bottom had been reddened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considerably and the well-spanked child was tearfully promising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ideal conduct.  Richard looked at Ann who nodded her agreement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 Doris had been sufficiently punished.  Richard released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girl, who quickly pulled up her knickers and ran from the room.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"Very well done," said Ann, "you did that quite well and knew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to stop."  Ann's own face was flushed with excitement. "I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difficulty with that and, since we don't want to punish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Šgirls excessively, I prefer that the assistant head do it,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although this is the first time we've had a man.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next girl to be ushered into the room was a 15 year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old who had violated the school's smoking rules several times.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Ann recited the various incidents to her and announced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punishment.  The young lady blushed furiously as she realized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she was to be spanked and hesitated before taking her place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across Richard's lap.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"Come, young lady," Ann commanded, "get over there.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Next year you will feel the sting of the cane.  I think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would prefer the spanking."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This time the regulation knickers were lowered to reveal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very well developed female bottom.  The girl's twin cheeks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exquisite and Richard could not resist admiring them before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began to spank the lovely mounds of bottom flesh.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Nevertheless, he administered the spanking as objectively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possible causing the cheeks to wiggle and squeeze as the sting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paddle penetrated into the soft and yielding flesh.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"Ouch..........oh..........don't...........Yeow.....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please stop..............Agh."  The teenager's howls mingled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the sharp smacks of the paddle as the girl's legs kicked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waved in the air giving Richard a delightful view of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vulva and pussy lips.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It seemed to Richard that spanking a lovely young girl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not altogether unpleasant. He could feel his own excitement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stiffen as the girl bounced and wiggled over his lap, rubbing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against what he hoped was not an obvious bulge.  Richard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more than ready to terminate the punishment when the reddened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 cheeks and the penitent wails of the teenager indicated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the lesson had been learned.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released from her humiliating posture, the young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 stood, her knickers at her ankles, exposing the furry thatch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her pubic mound as well as her chastised bottom cheeks which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rubbed vigorously.  Richard, slightly embarrassed by this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display, began to blush.  This seemed to amuse the females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present, including the punished student who slowly, and somewhat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painfully, wriggled into her knickers while affording Richard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another vivid view of her rosy twin mounds.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the young girl left the room, Ann walked over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and, bringing her face close to his, whispered so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only he could hear her. "Don't be upset.  It's perfectly natural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you to be stimulated by these girls.  We'll discuss this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later. Now, it's time to see what you can do with the cane"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At Ann's signal, the other teacher escorted the last,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oldest, student into the room. She was the very mature 17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year old whom Richard had noticed before and, obviously, in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last year at the Academy. Her well developed figure made even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school uniform look delightful and the short jumper revealed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lovely legs.  As a senior, she was priveleged to wear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pantyhose and shoes with moderate heels, all of which added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erotic appearance.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"My dear Alice," said Ann addressing the girl, "last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year you were a chronic curfew violater and you seem to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getting off to the same start this year, but this time with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twist."  Turning to Richard, Ann continued. "You are aware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Edgewood, the school for boys at the end of the road.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Unfortunately, it's too close for our comfort.  Last week Alice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discovered in a boy's room over there.  The headmaster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brought her back to us and assured me that the boy would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properly punished. Since they have the same discipline policy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 do, I assume he is paying for his fun in the same way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our Alice will."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girl's face reddened as she responded. "I was just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visiting and lost track of time.  I didn't do anything wrong -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nothing happened - believe me.  We were just talking."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"I'm sure," said Ann sarcastically, "then how did your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knickers wind up on the floor of his room."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Alice, thoroughly embarrassed by this confrontation,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dreaded chastisement in store for her, began to sob. "We..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...we were just [sniff].....oh, I don't see why I can't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treated like an adult.  I'm almost 18.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were just about to say that you were starting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sex when you were interrupted," suggested Ann. "You should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consider yourself lucky that you were. When you are 18, you can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 what you wish. However, you are not there yet and it is my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obligation to see that you are maintained under discipline."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ladies escorted the tearful Alice to the horse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bent her over it so that her backside was uppermost on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padded top and her feet barely touched the floor.  Leather cuffs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hung from the frame of the device and these were used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imprison the girl's hands.  Smiling, Ann lifted the jumper out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way and lowered the hose and the knickers underneath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expose a well form pair of bottom cheeks already wriggling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embarrassment and anticipation. "Very well, Mr. Hazel, let's see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if a dozen strokes will improve Alice's behavior.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Grasping the rattan cane firmly, Richard tested it once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whipping it through the air.  The reaction of the young lady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whose bare bottom was exposed for punishment suggested that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heard its sound.  Again he brought the rattan through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air but this time he applied it smartly to the twin cheeks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before him.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Instantly, a red welt appeared on the quivering mounds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accompanied by a moan of pain.  Alice gasped again as Richard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laid on a stroke. Pausing briefly, he again wielded the cane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placing a stripe almost immediately below the first one.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"Yeow..", Alice shrieked, kicking violently with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feet and managing to drum on the floor with the tips of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shoes as the sting spread across her naked backside.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"Oh....please, it hurts terribly."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studied his target for the next stroke.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girl's buttocks were raised high and presented perfectly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punishment.  Not only were the bare hillocks in evident view,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 the humiliating posture also exposed a substantial part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intimate area between them.  Richard found himself becoming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aroused by the sight of the pussy lips, surrounded by a furry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thatch of pubic hair, and hidden in the cleft betweeen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quivering bottom cheeks.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Nevertheless, Richard recalled himself to the job 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hand and continued to wield the cane on Alice's wiggling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naked posterior, pausing briefly between each stroke to allow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full effect to be felt.  Alice's shrieks served to reassure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that his performance was effective just as the reddening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stripes, criss-crossing the pale mounds of Alice's bottom, gave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proof that the punishment was being well applied.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By the 8th stroke, Alice was howling hysterically.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"Oh..., please............oh this is awful.......it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hurts....yeow.........I promise I'll never do it again."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the final strokes had been applied without mercy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wailing Alice, the hand restraints were removed from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sobbing young lady.  She remained over the horse, however,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bawling miserably and seemingly unwilling to endure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humilation of facing her tormentors.  Instead, for a few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minutes, she continued to present an erotic display of bottom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cheeks covered with fiery red welts and, as she wiggled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bounced with pain, a furry cunt visibly moist from her exciting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ordeal.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It seemed to Richard that he had an erection that could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be calmed as he contemplated the ease with which he could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insert his stiff manhood between those wet pussy lips.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Embarrassed, himself, Richard quickly sat down as the ladies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helped Alice dismount.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girl removed her hosiery and knickers, not wishing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endure the friction of underclothes against her chastised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backside, and with a quick and wistful glance at Richard, fled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sniffling from room, her jumper skirt barely covering her red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Ann dismissed the female assistant with a nod, then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locked the office door.  Smiling, she approaced Richard, aware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his embarrassed situation. "She was cute, I must admit," Ann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Ann knelt in front of Richard and, to his dismay,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unzipped his pants and freed his tormented cock from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clothing which had imprisoned it. "Now relax,"  Ann murmered,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"these sessions get me horny too, so I suggest we simply do what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is neccessary to obtain relief. Do you agree"?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could only moan in response as Ann inserted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stiffend cock between her red lips.  In a few moments,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delighted sighs filled the room and evidenced his assent.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GIRLS' SCHOOL DISCIPLINARIAN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PART II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Hazel had settled in comfortably as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teacher and as assistant to the head of Greenwich Academy, 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exclusive private school for girls.  To his delight, 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discovered that the primary function of his administrative job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the spanking of those young ladies who violated the school's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strict rules - a responsibility which he handled very well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was sexually stimulating to him.  The spankings were also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stimulating to Ann Henderson, his boss and the school's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headmistress, a required witness to each of the bare bottom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chastisements.  As a result, he found himself the happy object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Ann's attentions after each friday night punishment session,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his cock nearly buried in the lady's eager mouth or between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equally hungry pussy lips.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As the school term advanced, however, the demands on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disciplinary skills abated.  After the first few weeks, the pain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humiliation of the first few miscreants seemed to serve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 object lesson for all of the girls. Although each spanking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privately administered, the sound of the paddle or the cane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followed by anguished cries could be heard by other girls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their way to the school store, club meetings or other evening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activities.  Undoubtedly, also, the sight of a sniffling teenage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 walking uncomfortably back to her dormitory, while rubbing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her stinging posterior, sent a message to her peers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inappropriate behavior was dealt with severely at the Academy.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So it was that Richard's mind was not on disciplinary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duties on the particular afternoon that Ann walked into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office.  He had been grading papers and looked up at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interruption.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"Richard, my sweet," smiled Ann, "we have a problem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our hands and I want you in on it.  Mrs. Harris just had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report from one of her 9th graders.  Apparently, the child's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roommate has a badly bruised backside and she was worried about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it. Someone has been walloping her.  Have you been practicing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your spanking after school?"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ignored the jibe.  "This fits in with what I've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heard before.  I think we have some sort of secret organization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operating in the Upper School.  Some of my students have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suggestted it, but noone is willing to talk about it.  I'm told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it's called the Ladies of the Evening because they meet 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night, after lights out, and they like the joke which the name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creates."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"I intend to get to the bottom of this," said Ann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angrily.  "I won't have that kind of nonsense in my school. If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anyone is going to smack ass, it will be me.  Or you, dear,"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said, softening and bending to kiss Richard. "I will send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the girl immediately and bring her here."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About 10 minutes later, Ann returned to Richard's office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followed by a reluctant teenager.  Ann smiled as the girl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declined an invitation to be seated.  "Betty," she said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addressing the nervous 14 year old, "I understand that you have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smacked around a little.  How did it happen?"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"It's nothing, Ms. Henderson," the girl mumbled.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"Nevertheless, you will tell me...about that and about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Ladies of the Evening."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$HThe reference to the secret organization definitely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struck home and a flush crept over the girl's face.  "I...I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can't talk about it," she said.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Sternly, the young headmistress seated herself in one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chairs and pulled the surprised Betty over her lap.  In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moment, the girls uniform skirt had been raised and her knickers  </w:t>
        <w:br w:type="textWrapping"/>
        <w:t>ð @4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Šlowered.  Betty's full bottom cheeks, now exposed, revealed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number of red blotches, obviously the result of their having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been smacked repeatedly with a hard implement.  Embarrassed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pudgy mounds were now on display in Richard's presence,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 wiggled and groaned.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"O. K. my girl.  We get the truth out of you or I will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 Mr. Hazel to lend me his paddle and I will personally give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 another dose."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At this Betty began to wail.  "Oh, please,"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blubbered, "Don't spank me, I've had enough.  I'll tell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but....but you can't tell them I told....they'll kill me."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Tearfully, with her ample bare mounds in the air over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Ann's knees, Betty disclosed the secret of the Ladies of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Evening. As Richard had surmised, the group purported to be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secret sorority started by 5 10th grade girls 2 years ago.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leaders were now seniors but each year they had each recruited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9th grader so that the group now numbered 15.  Betty was one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five 9th grade candidates chosen for this year.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"How does the bottom warming enter into all this"?  Ann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applied a gentle smack to the upraised bottom on her lap as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asked the question and was delighted by the yelp of pain from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youngster.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"We.....we have to do things for the sisters, that's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older girls who are already in, and if you don't do what you're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supposed to, or if its not right, well....you get the paddle."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Betty went on to describe the punishmnent session which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held for those unlucky candidates who had committed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infractions.  The offender was made to bend over the back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chair, placing both hands flat on the seat.  Then her skirt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raised and knickers lowered to the floor.  In that humiliating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posture, the girl received the alloted number of strokes from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each of the "sisters" applied with a college fraternity paddle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one of them had obtained from her older brother. 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result was that the backsides of several 9th graders had been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given a severe workout.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must know, Betty," said Ann, giving the girl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another sharp spank, "that secret societies or sororities of any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kind are against our rules.  As of this moment you are out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it. I will deal with the Ladies myself."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Ann's hand moved softly over the Betty's tormented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cheeks as the girl wiggled in nervous anticipation. "Now, dear,"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Ann said, "if you are ready to give me the names, I think we can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let you go back to rubbing that sore backside."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Later that evening, the headmistress of Greenwich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Academy lay on her back in Richard's bed, her legs apart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waving in the air as she held him in the "saddle" formed by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thighs and buttocks.  Between groans of pleasure Ann recounted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details of her meeting with the 15 girls named by Betty.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Threatened with immediate expulsion, the "Ladies" had begged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 alternative punishment and, after a suitable period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suspense, Ann had relented. "Wait till you hear what I have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planned," she murmered. Then she gasped loudly as Richard's cock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plunged further between her pussy lips.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Although there was no formal announcement, that friday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evening a large number of girls from the upper school filled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stands in the gymnasium as the story circulated that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snobbish members of the forbidden sorority were to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disciplined in the presence of their peers.  From the locker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area, Richard and Ann led an unhappy string of "Ladies" onto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gym floor.  The 15 girls were dressed only in tee shirts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knickers, as their bouncing breasts and protruding nipples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demonstrated.  A number of chairs had been set up and, at Ann's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instructions, they sat down to await their punishment,  </w:t>
        <w:br w:type="textWrapping"/>
        <w:t>ð @ &lt;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Šembarrassed at the presence of an audience.  A scorers table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been set up in the middle of the floor and small gym mats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been draped over both ends.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girls have violated school rules by forming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secret society and participating in forbidden activities."  Ann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was addressing the 15, but the spectators, expectantly hushed,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listening to every word.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"The worst part of it all is that you treated your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younger schoolmates with brutality and encouraged a snobbish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attitude among the other members of your group.  I think that,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our talk, almost all of you are now aware that the Ladies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the Evening organization was a big mistake.  We will accept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that, but you must be punished.  As your names are called,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kindly step forward to the table, drop your knickers to the floor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bend over one of the ends.  You will each receive 8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strokes of the cane from Mr. Hazel and myself.If you move out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position before you are permitted, you will receive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additional strokes."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Turning to the spectators, Ann reacted to the murmer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caused by her announcement.  "Those of you who do not wish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share this punishment had better be quiet.  This discipline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session is being held in the gym not only because of the large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number of girls involved but because I want all of you to get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message.  While the punishment is relatively mild, the pain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humiliation of it is intended to bring these young ladies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down to earth.  I expect that the lesson will be learned."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Turning to the embarrassed girls, Ann called up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first two who, with some hesitation, took their places over each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end of the table.  By agreement with Ann, Richard advanced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teenager lying over the nearest end and paused a moment,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cane in hand, to survey the nubile backside upended before him.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Overcome by the shame of this public chastisement, the girl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begun sobbing as soon as her bare bottom cheeks were exposed so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that her twin mounds quivered with anticipation as well as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effect of her emotion.  Richard noted, with some delight,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girl's bottom consisted of two perfectly formed mounds 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whisps of pubic hair peeping out from the dark cleft visible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between them.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Richard's reverie was interrupted by the swish of a cane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a loud yelp of pain. Ann had begun to apply the punishment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the girl at the other end of the table.  As if following this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cue, Richard began the job at hand. Pausing briefly between each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stroke, the headmistress and her assistant applied the requisite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number of strokes to the soft female rumps as the girl's howled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danced.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the punshment was over, the girls remained 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position, crying loudly, until Ann excused them and then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scooped up their knickers from the floor and ran from into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locker area, bouncing and jiggling in a manner that amused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spectators.  As the next two girls were called to take their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place, Richard moved to the other side of the table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position which Ann had previously occupied.  This time the bare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 presented to him was larger and more voluptuous so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was rewarded with the delightful bounce of the twin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cheeks as the cane left its mark.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For the next several minutes, the gym was filled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sobs and cries of the anguished young girls undergoing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punishment as, two by two, they assumed their positions and felt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chastisement of the cane.  As a futher measure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humiliation, the girls were quite aware that the required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posture that thrust their bare bottoms high in the air for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punishment also exposed their most intimate female areas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view of the onlookers.  But as the cane bit into the tender  </w:t>
        <w:br w:type="textWrapping"/>
        <w:t>ð @ &lt;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Šbottom cheeks, most of them had difficulty keeeping their feet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dancing about in a frantic hop or beating their toes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against the gym floor in a futile effort to calm the pain.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Nearly all of the youngsters, when excused by Ann, ran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the floor of the gym, sobbing and rubbing the reddening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welts of the cane crisscrossing their bare behinds.  Some, more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modest, attempted first to replace their knickers but found their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bottoms too sensitive for the stretched cotton.  As a result,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several girls left the floor with knickers covering only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pubic area leaving their sore rumps exposed to the air which,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together with their sobs and cries of distress, contributed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amusement of the audience.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Finally, one young lady remained seated after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others, soundly chastised, had fled in shame.  Cynthia Baker,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leader of the group, sat up primly, her proud breasts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erect nipples thrusting against the cotton shirt.  Cynthia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not been apologetic in Ann's meeting. On the contrary,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considered the school's position on her sorority as quite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reactionary and had said as much.  Ann vowed she would find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way to bring this snobby bitch down.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"Cynthia," said Ann sweetly, "no cane for you, my dear.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 have been very difficult in this situation making it 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for me to enforce the rule of the school and encouraging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others to question my authority - you have been a very stubborn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child.  So....you are to be punished as a naughty little girl 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punished.  Right here, in front of your friends, Cynthia, Mr.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Hazel will give you an old fashioned spanking. We'll see if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paddle can help you understand the situation."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Cynthia blushed furiously.  As Richard approached her,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beckoning, she seemed frantic. "Please," she murmered to him,"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don't humiliate me that way. I'll take the cane, but a spanking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is too embarrassing.  I'm....I'm 17 years old."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Nothwithstanding her protests, Richard pulled her, half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dragging, to a chair in the center of the gym floor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positioned her over his knees in the classic spanking posture.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Cynthia small fists beat against his leg, but a resounding smack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paddle he was holding against the girl's ample and panty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clad rump soon gave her something else to think about. Pausing,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placed his hand in the waistband of Cynthia's knickers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pulled them down to her ankles where they retarded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girl's frantic efforts to kick.  The spectators became quiet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Cynthia's twin mounds were exposed and Richard began to apply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paddle to the bare cheeks.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SMACK.................SMACK..............SMACK,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spanks decended like the crack of a cap pistol on the bare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wiggling bottom. "Ouch..........Ow..........stop.......Oh..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Ooo.....,that hurts........please.....no-oh."  Cynthia's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protests turned to howls of pain as the Richard spanked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bouncing mounds with a slow even cadence.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"Yeow......hoo,hoo...........ouch, help...AIEEEK.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Cynthia began to howl loudly.  As much as she tried to wiggle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 kick to avoid the punishment, the paddle continued to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descend on her tormented and reddening cheeks.  She waived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legs in the air wildly, kicking off the flimsy knickers. 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shrieks and yelps of pain and her gyrating red bottom cheeks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made her appear to be a little girl suffering the traditional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punishment for her naughtiness. This image contrasted somewhat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the mature furry cleft which she displayed as her thighs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opened.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Cynthia was blubbering loudly when Richard, at last,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ended the painful and ordeal.  He did not allow her to leave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humiliating position over his lap so that, for a few moments she  </w:t>
        <w:br w:type="textWrapping"/>
        <w:t>ð @ &lt;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Šlay sobbing, her bare bottom cheeks red and quivering with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hot sting of the paddle - in every sense a completely subjugated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young lady. Finally, Richard placed her on her feet, still bare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from the waist down and spoke to her softly. "Cynthia, "it's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time for your little speech of apology. Now do it well or you go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 over my lap."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Cynthia stood, completely humiliated and red-faced,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blazing bottom exposed to everyone. Her hands were cupped 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front of her to cover her pubic mound, although, from time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time, they rubbed at her well-spanked backside.  Her friends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classmates sat silently as she began in a cracked and sobbing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voice. "I....I'm sorry......what I did was wrong....[sniff].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apologize and ask you all to forgive me."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Ann, who had retrieved the girl's knickers, brought them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to her. "Very well," she said, "I hope you have learned your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lesson. You may leave."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all of the girls had filed out of the gym, Richard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guided Ann to the table over which the girls had been punished.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Before the surprised headmistress could protest, he bent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over the end and, pulling up her skirt, yanked her knickers down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floor.  Freeing his hard and throbbing cock, he thrust it up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against Ann's cunt and was pleased to discover that she had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become soaking wet during the evening's proceedings. With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murmer of delight, he slid his rigid maleness between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headmistress's moist pussy lips.  Again the gym resounded with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feminine noises, but this time there were no tears.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GIRLS' SCHOOL DISCIPLINARIAN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PART III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Parents' weekend at Greenwich Academy is always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chaotic experience. Parents and their daughters mill about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campus, in the dorm rooms and the recreation areas. While there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are formal activities designed to give the them an idea of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school life, parents usually try to see faculty members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inquire about the progress being made by their darlings.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To avoid this kind of confrontation, Richard Hazel,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assistant to the headmistress of Greenwich, and the school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disciplinarian, spent Saturday afternoon in his private study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marking papers. This was not the office which he generally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occupied, but the room used for punishment.  Of course, there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were no discipline sessions scheduled which give Richard a free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afternoon. At least until a knock on the door intruded on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solitude.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With a sigh, he went to the door and, opening it, stood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staring at the lovely woman in the doorway. Richard's visitor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the face and figure of a fashion magazine cover. 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beautiful blond hair, blue eyes and the hint of firm and ample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breasts under the jacket of her elegant suit caused him to pause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if paralyzed.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She smiled at his discomforture.  "May I come in,"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said, "I'm Evelyn Colewell."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stammered an unintelligible response, but 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backed away from the door and waved her in. He directed her to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chair, watching her exquisite legs moving under the short skirt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the suit. "Please do. Won't you sit down."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As she entered the room, he realized that she had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teenage girl in tow, obviously her daughter.  Of course, Richard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thought, Lynne Colewell, a 14 year old and something of a smart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aleck, according to the other teachers. Richard had not been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called upon to punish the girl as yet, but her continued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misbehavior had been brought to his attention and he certainly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expected to see her very soon.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know my daughter Lynne, I believe," she continued.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"We're sorry to intrude but Ms. Henderson told me you were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one to see."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had to pull himself together to keep from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staring again. The lady had to be in her 40s, but she looked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25.  He glanced at the daughter who was a smaller version of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mother but without her parent's charm and graciousness. 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 had not come here willingly and was grumbling and muttering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under her breath.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"What can I do for you, Mrs. Colewell," he said finally.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may be aware that my daughter has not impressed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teachers with her good manners.  I understand from my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discussion with the headmistress that Lynne is very likely to be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sent to you for discipline.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"That is true. She is probably going to be on the next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list."  Richard wondered if Mrs. Colewell was fully aware of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nature of the punishment administered at Greenwich Academy. From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look on Lynne's face, it was obvious that the teenager knew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 to expect.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"I became quite upset," Mrs. Colewell continued, "when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discovered this while I was putting some sweaters  in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dresser drawer."  Opening her purse, Mrs. Colewell drew out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pack of cigarettes nearly empty but with about 8 or ten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remaining. "Am I correct in assuming that smoking is against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rules"?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Before Richard could respond, Lynne became agitated.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"Oh, you bitch, why can't you mind your own business,"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snapped.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Ignoring her, Richard addressed his lovely visitor.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"Yes, that is a serious infraction."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"So Ms. Henderson indicated when I mentioned it.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Frankly, Mr. Hazel, I am not pleased with Lynne's attitude and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believe she requires immediate correction. That is why I brought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here. I want her punished right now."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Noting Richard's hesitation, Mrs. Colewell continued. "I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realize that we are talking about a spanking, Mr. Hazel.  It 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something that Lynne has needed for some time, but it is beyond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 ability and her father,...well, we're divorced, so I have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been raising her by myself."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"Very well, Mrs. Colewell, we'll begin right now."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 Reaching into his desk, Richard extracted a wooden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paddle, slightly larger than a table tennis racquet, through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which several holes had been drilled.  He moved toward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teenager and led her to a chair a few feet from the one in which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mother was sitting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The topic of the discussion and the sight of the paddle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increased Lynne's apprehension.  "Oh....please....no.......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Mother...," she shrieked as Richard seated himself and pulled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terrified girl over his lap.  Lynne was dressed in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school uniform so that her regulation jumper skirt rode up above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hips as he adusted her position across his knees, exposing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ample bottom filling the white cotton knickers which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Greenwich girls were required to wear.  Holding her skirt well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above her waist, Richard applied pressure to the small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Lynne's back to hold the squirming girl in place.  He paused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contemplated the wiggling backside still covered by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knickers.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Glancing at Lynne's mother, he became aware of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delightful and amused smile. "Don't be embarrassed, Mr. Hazel,"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she said, "go ahead and lower her knickers."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smiled in return and pulled the teenagers brief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knickers to a point below her knees baring her well formed twin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mounds and shapely thighs.  Lynne squeezed her cheeks together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much in an effort to reduce the exposure of her nearly mature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feminine cleft as in anticipation of the dreaded punishment.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girl had stopped protesting and began to whine softly as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awaited the spanking.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Lynne did not have to wait very long.  Within a few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moments, the paddle was rapidly spanking the resiliant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bottom-cheeks, each smack landing with a loud report on the soft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female flesh. The wriggling teenager began to shriek with pain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as she felt the fiery sting. "Ouch.....oooh. ow........agh......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.please..no...don't."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looked up for a moment as he paused to inspect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reddening backside bouncing on his lap.  Lynne was waving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her legs wildly in the air, no longer concerned about displaying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furry cleft and soft pussy lips each time her thighs parted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her effort to avoid the punishing strokes. Mrs. Colewell sat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as if fascinated by the scene.  Her legs were tightly crossed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 a hint of white thigh above her stocking tops. Her face was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flushed and her nostrils flared with excitement.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Returning to the bare bottom lying on his lap, Richard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applied himself to the punishment of the bare bottom lying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his lap. Lynne was crying loudly as the continued sting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humiliation of the spanking broke down her reserve.  "Oh..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help,this is awful.........Yeow........I'll be good......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Ouch.........oh.........please."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He  was satisfied with the red hue of the tormented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girl's bottom cheeks, Richard helped her to her feet.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Tearfully, Lynne hopped from side to side as she rubbed at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pain in her bottom, oblivious to the soft curly tufts of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pubic mound which she was now revealing.  Her knickers remained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around her ankles for several minutes as she massaged her hot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posterior.  Then, sniffling into a tissue supplied by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mother, the teenager stepped out of her knickers and stuffed them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into hand.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can probably go back to your room now, Lynne, if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it's all right with Mr. Hazel.  I will be along later to say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goodbye before I leave the school"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nodded and the girl, now somewhat calmer, looked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at Richard then at her mother. Smiling briefly, she left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room still carrying her knickers in her hand.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When Lynne had closed the door behind her, Mrs. Colewell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walked over to Richard who was still seated.  Putting her arm on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his, she smiled warmly. "Thank you very much. I'm sure Lynne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will benefit from that."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Richard, feeling himself like a schoolboy in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presence of this elegant and beautiful woman, stammered a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response, hoping that Mrs. Colewell would not notice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erection bulging in his pants.  She continued to speak, softly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and, Richard thought, in musical tones. "Richard, you must call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 Evelyn, please. I do hope we will be friends."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"Certainly," he said. "Evelyn, I'm sure that your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daughter has learned a lesson and will improve her behavior.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Have you had much trouble with her."?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"No, actually, just recently.  Since her father and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divorced.  I believe she blames me for the difficulty, but we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married very young.  He was the first man who...well, you know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what I mean. Anyway, Lynne's respect for me diminished and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allowed her to get away with it.  I have even continued to spoil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her hoping that would restore our relationship.  I guess I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messed things up out of a sense of guilt."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"A child needs a firm hand in a situation like that,"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said Richard. "That's particularly true of adolescent females."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Evelyn laughed. "What about their mothers.  Don't you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think they need a firm hand as well.  I think I have been as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bitchy as Lynne these last few months. Perhaps I need a spanking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myself."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"Well," Richard quipped, "you've certainly come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right place. That's what I do here."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"Very well," said Evelyn huskily, "let's get it over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with, please."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Evelyn removed her jacket exposing perfect breasts,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jutting outward without support, their nipples already hardened.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folded the jacket and placed it over a chair.  Then,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unzipping and stepping out of her skirt, she stood in front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Richard wearing only a garter belt and bikini knickers. Her long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legs were encased in sheer stockings held up by the garters and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ended in a pair of high-heeled shoes which contributed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erotic effect. "Shall I get across your knee?" she asked,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whispering softly.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was too excited to reply.  Instead he guided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Evelyn's lovely frame into spanking position and lowered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knickers to a point well below the curve of her unblemished twin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mounds.  Their dampness confirmed her arousal as did the moist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pubic hair surrounding her delicate pussy lips, visible between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lady's shapely thighs.  With a gasp of appreciation, he ran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his hand over the smooth bottom cheeks. "This ass is almost too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good to spank."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She giggled, looking back at him from her humiliating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posture.  "Go ahead and spank it anyway."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Richard began the spanking slowly, applying the paddle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smartly to the firm cheeks and alternating the smacks so as to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impart a uniform glow the the area.  Then he applied a flurry of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strokes, each leaving its stinging mark on the punishment place.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"Oooch............yeow." Evelyn emitted a yelp of pain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after each smack but, unlike her daughter, seemed to be deriving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more satisfaction that distress from the chastisement.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kicked her feet in the air wildly and ground her hips into his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lap as she squeezed her thighs together.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By the time Evelyn's bottom had taken on a satisfactory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shade of red, this friction was certainly contributing to the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hardness in Richard's cock.  He felt that he was suffering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nearly as much as the spanked woman lying on it. Concerned that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he might embarrass himself by cumming in his pants, Richard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ended the spanking and helped Evelyn to her feet.  She smiled,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rubbing her bottom sensually for a few moments.  Then, she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leaned over and kissed him fervently.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Pulling him to a standing position, Evelyn knelt before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him, unzipped his slacks and released the stiff and tormented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tool.  Richard breathed a sigh of relief which turned into a cry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of delight as she began to minister to his maleness with her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lips and tongue.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"You must have an awful time, spanking those young,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sweet bottoms," she murmured.  But Richard's reply was lost in</w:t>
      </w:r>
    </w:p>
    <w:p>
      <w:pPr>
        <w:rPr>
          <w:rFonts w:ascii="Verdana" w:hAnsi="Verdana"/>
        </w:rPr>
      </w:pPr>
      <w:r>
        <w:rPr>
          <w:rStyle w:val="C3"/>
          <w:rFonts w:ascii="Verdana" w:hAnsi="Verdana"/>
          <w:sz w:val="22"/>
        </w:rPr>
        <w:t>his loud moan as her mouth enveloped him.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6C19BE7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7835CE27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904DFF1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55F29D3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99B907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92F33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6F82C9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F129D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1AB624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95038D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2E92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AE59D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7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2005-09-16T03:29:00Z</dcterms:created>
  <cp:lastModifiedBy>V PC</cp:lastModifiedBy>
  <dcterms:modified xsi:type="dcterms:W3CDTF">2018-03-29T15:29:54Z</dcterms:modified>
  <cp:revision>2</cp:revision>
  <dc:title>Girl's School Disciplinarian</dc:title>
</cp:coreProperties>
</file>